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F2" w:rsidRDefault="00125BF2" w:rsidP="00125B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125BF2" w:rsidRDefault="00125BF2" w:rsidP="00125B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  результатами  участі учнів закладів загальної середньої освіти Гірської територіальної громади</w:t>
      </w:r>
    </w:p>
    <w:p w:rsidR="00125BF2" w:rsidRDefault="00125BF2" w:rsidP="0012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(регіональному ) етапі Всеукраїнської учнівської олімпіади </w:t>
      </w:r>
    </w:p>
    <w:p w:rsidR="00125BF2" w:rsidRDefault="006A6385" w:rsidP="0012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англійської мови</w:t>
      </w:r>
    </w:p>
    <w:p w:rsidR="00125BF2" w:rsidRDefault="00125BF2" w:rsidP="0012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BF2" w:rsidRDefault="00125BF2" w:rsidP="0012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51F0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2021 року  проведено ІІ (регіональний ) етап Всеукраїнсько</w:t>
      </w:r>
      <w:r w:rsidR="009551F0">
        <w:rPr>
          <w:rFonts w:ascii="Times New Roman" w:hAnsi="Times New Roman" w:cs="Times New Roman"/>
          <w:sz w:val="28"/>
          <w:szCs w:val="28"/>
          <w:lang w:val="uk-UA"/>
        </w:rPr>
        <w:t>ї учнівської олімпіади з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BF2" w:rsidRDefault="00125BF2" w:rsidP="0012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виконаних завдань журі визначило  переможців.</w:t>
      </w:r>
    </w:p>
    <w:p w:rsidR="00125BF2" w:rsidRDefault="00125BF2" w:rsidP="00125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815"/>
        <w:gridCol w:w="1134"/>
        <w:gridCol w:w="3543"/>
        <w:gridCol w:w="1560"/>
      </w:tblGrid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C92FF7" w:rsidRDefault="00C92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626869" w:rsidRDefault="00626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Сатушева</w:t>
            </w:r>
            <w:proofErr w:type="spellEnd"/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1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Дідок Юлія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Default="00C92F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Ананьєв Євген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626869" w:rsidRDefault="00626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Дмитро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626869" w:rsidRDefault="00626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Default="00C92F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Терлецький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626869" w:rsidRDefault="00626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Сайдл</w:t>
            </w:r>
            <w:proofErr w:type="spellEnd"/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Вероніка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Default="00C470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Сайдл</w:t>
            </w:r>
            <w:proofErr w:type="spellEnd"/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Мачуський</w:t>
            </w:r>
            <w:proofErr w:type="spellEnd"/>
            <w:r w:rsidRPr="00955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Default="00C470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Сайдл</w:t>
            </w:r>
            <w:proofErr w:type="spellEnd"/>
            <w:r w:rsidRPr="00626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9551F0" w:rsidRDefault="009551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C47030" w:rsidRDefault="00C47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7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Лень</w:t>
            </w:r>
            <w:proofErr w:type="spellEnd"/>
            <w:r w:rsidRPr="00C47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Воронцова Катя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Default="00C92F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25BF2" w:rsidTr="00125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125BF2" w:rsidRDefault="00125B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1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Пазднік</w:t>
            </w:r>
            <w:proofErr w:type="spellEnd"/>
            <w:r w:rsidRPr="00AE1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C47030" w:rsidRDefault="00C470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7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Лень</w:t>
            </w:r>
            <w:proofErr w:type="spellEnd"/>
            <w:r w:rsidRPr="00C47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F2" w:rsidRPr="00AE16AB" w:rsidRDefault="00AE1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391596" w:rsidRDefault="00391596">
      <w:bookmarkStart w:id="0" w:name="_GoBack"/>
      <w:bookmarkEnd w:id="0"/>
    </w:p>
    <w:sectPr w:rsidR="00391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F2"/>
    <w:rsid w:val="00125BF2"/>
    <w:rsid w:val="00391596"/>
    <w:rsid w:val="00626869"/>
    <w:rsid w:val="006A6385"/>
    <w:rsid w:val="00863061"/>
    <w:rsid w:val="009551F0"/>
    <w:rsid w:val="00AE16AB"/>
    <w:rsid w:val="00C47030"/>
    <w:rsid w:val="00C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9A72"/>
  <w15:chartTrackingRefBased/>
  <w15:docId w15:val="{5A2B7BDA-CE2C-4F20-8D51-EBCC235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F2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B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2021-12-06T11:21:00Z</dcterms:created>
  <dcterms:modified xsi:type="dcterms:W3CDTF">2021-12-06T13:25:00Z</dcterms:modified>
</cp:coreProperties>
</file>