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44332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2705A0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r w:rsidR="007555FC">
        <w:rPr>
          <w:b/>
          <w:sz w:val="28"/>
          <w:szCs w:val="28"/>
          <w:lang w:val="uk-UA"/>
        </w:rPr>
        <w:t>Кузьмич Віктору Арсенійовичу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>Кузьмич Віктору Арсенійовичу</w:t>
      </w:r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B14CB5">
        <w:rPr>
          <w:sz w:val="28"/>
          <w:szCs w:val="28"/>
          <w:lang w:val="uk-UA"/>
        </w:rPr>
        <w:t>0</w:t>
      </w:r>
      <w:r w:rsidR="00222E81">
        <w:rPr>
          <w:sz w:val="28"/>
          <w:szCs w:val="28"/>
          <w:lang w:val="uk-UA"/>
        </w:rPr>
        <w:t>5</w:t>
      </w:r>
      <w:r w:rsidR="00B14CB5">
        <w:rPr>
          <w:sz w:val="28"/>
          <w:szCs w:val="28"/>
          <w:lang w:val="uk-UA"/>
        </w:rPr>
        <w:t>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</w:t>
      </w:r>
      <w:r w:rsidR="00222E81">
        <w:rPr>
          <w:sz w:val="28"/>
          <w:szCs w:val="28"/>
          <w:lang w:val="uk-UA"/>
        </w:rPr>
        <w:t>08</w:t>
      </w:r>
      <w:r w:rsidR="007555FC">
        <w:rPr>
          <w:sz w:val="28"/>
          <w:szCs w:val="28"/>
          <w:lang w:val="uk-UA"/>
        </w:rPr>
        <w:t>1152</w:t>
      </w:r>
      <w:r w:rsidR="00B14CB5">
        <w:rPr>
          <w:sz w:val="28"/>
          <w:szCs w:val="28"/>
          <w:lang w:val="uk-UA"/>
        </w:rPr>
        <w:t>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B14CB5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>Кузьмич Віктору Арсенійовичу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7555FC">
        <w:rPr>
          <w:sz w:val="28"/>
          <w:szCs w:val="28"/>
          <w:lang w:val="uk-UA"/>
        </w:rPr>
        <w:t xml:space="preserve">5206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кадастровим номером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B14CB5">
        <w:rPr>
          <w:sz w:val="28"/>
          <w:szCs w:val="28"/>
          <w:lang w:val="uk-UA"/>
        </w:rPr>
        <w:t>1</w:t>
      </w:r>
      <w:r w:rsidR="00463B16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22</w:t>
      </w:r>
      <w:r w:rsidR="007555FC">
        <w:rPr>
          <w:sz w:val="28"/>
          <w:szCs w:val="28"/>
          <w:lang w:val="uk-UA"/>
        </w:rPr>
        <w:t>51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>Кузьмич Віктору Арсенійовичу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01</w:t>
      </w:r>
      <w:r w:rsidR="00B14CB5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22</w:t>
      </w:r>
      <w:r w:rsidR="007555FC">
        <w:rPr>
          <w:sz w:val="28"/>
          <w:szCs w:val="28"/>
          <w:lang w:val="uk-UA"/>
        </w:rPr>
        <w:t>51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7555FC">
        <w:rPr>
          <w:sz w:val="28"/>
          <w:szCs w:val="28"/>
          <w:lang w:val="uk-UA"/>
        </w:rPr>
        <w:t>5206</w:t>
      </w:r>
      <w:r w:rsidR="0042797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42797A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>Кузьмич Віктору Арсенійовичу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>Кузьмич Віктору Арсенійовичу</w:t>
      </w:r>
      <w:r w:rsidR="00CA16F9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2705A0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2705A0">
        <w:rPr>
          <w:sz w:val="28"/>
          <w:szCs w:val="28"/>
          <w:lang w:val="uk-UA"/>
        </w:rPr>
        <w:t>1865-93-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2705A0" w:rsidRPr="005F5990" w:rsidRDefault="002705A0" w:rsidP="005F59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2705A0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D0943"/>
    <w:rsid w:val="001F423C"/>
    <w:rsid w:val="00205D6A"/>
    <w:rsid w:val="00220B41"/>
    <w:rsid w:val="00222E81"/>
    <w:rsid w:val="002621DF"/>
    <w:rsid w:val="002705A0"/>
    <w:rsid w:val="0027617B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B7575"/>
    <w:rsid w:val="005E567C"/>
    <w:rsid w:val="005F1C23"/>
    <w:rsid w:val="005F596A"/>
    <w:rsid w:val="005F5990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555FC"/>
    <w:rsid w:val="007617AA"/>
    <w:rsid w:val="00782CF1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D7957"/>
    <w:rsid w:val="00DF359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2020-09-10T08:59:00Z</cp:lastPrinted>
  <dcterms:created xsi:type="dcterms:W3CDTF">2020-09-10T08:57:00Z</dcterms:created>
  <dcterms:modified xsi:type="dcterms:W3CDTF">2020-09-10T08:59:00Z</dcterms:modified>
</cp:coreProperties>
</file>